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A1A4C7">
      <w:pPr>
        <w:spacing w:before="189" w:line="350" w:lineRule="auto"/>
        <w:ind w:left="18" w:leftChars="0" w:right="-10" w:rightChars="0" w:hanging="18" w:firstLineChars="0"/>
        <w:jc w:val="center"/>
        <w:rPr>
          <w:rFonts w:hint="eastAsia" w:ascii="楷体" w:hAnsi="楷体" w:eastAsia="楷体" w:cs="楷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sz w:val="30"/>
          <w:szCs w:val="30"/>
        </w:rPr>
        <w:t>第</w:t>
      </w:r>
      <w:r>
        <w:rPr>
          <w:rFonts w:hint="eastAsia" w:ascii="宋体" w:hAnsi="宋体" w:eastAsia="宋体" w:cs="宋体"/>
          <w:b/>
          <w:bCs/>
          <w:sz w:val="30"/>
          <w:szCs w:val="30"/>
          <w:lang w:eastAsia="zh-CN"/>
        </w:rPr>
        <w:t>十五</w:t>
      </w:r>
      <w:r>
        <w:rPr>
          <w:rFonts w:hint="eastAsia" w:ascii="宋体" w:hAnsi="宋体" w:eastAsia="宋体" w:cs="宋体"/>
          <w:b/>
          <w:bCs/>
          <w:sz w:val="30"/>
          <w:szCs w:val="30"/>
        </w:rPr>
        <w:t>届全国大学生电子商务“创新、创意及创业”挑战赛</w:t>
      </w:r>
    </w:p>
    <w:p w14:paraId="7B330B0F">
      <w:pPr>
        <w:spacing w:before="189" w:line="350" w:lineRule="auto"/>
        <w:ind w:left="18" w:leftChars="0" w:right="-10" w:rightChars="0" w:hanging="18" w:firstLineChars="0"/>
        <w:jc w:val="center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项目违规申诉书</w:t>
      </w:r>
    </w:p>
    <w:bookmarkEnd w:id="0"/>
    <w:p w14:paraId="315876A5">
      <w:pPr>
        <w:spacing w:before="189" w:line="350" w:lineRule="auto"/>
        <w:ind w:left="18" w:leftChars="0" w:right="-10" w:rightChars="0" w:hanging="18" w:firstLineChars="0"/>
        <w:jc w:val="both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702030404030204"/>
    <w:charset w:val="00"/>
    <w:family w:val="swiss"/>
    <w:pitch w:val="default"/>
    <w:sig w:usb0="E10002FF" w:usb1="4000ACFF" w:usb2="00000009" w:usb3="00000000" w:csb0="2000019F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ZhMjgwOTA1ZjVlMTZlYzEwMGM0ZDNjNmY1MDc1NjMifQ=="/>
  </w:docVars>
  <w:rsids>
    <w:rsidRoot w:val="FA7C7F29"/>
    <w:rsid w:val="FA7C7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21</TotalTime>
  <ScaleCrop>false</ScaleCrop>
  <LinksUpToDate>false</LinksUpToDate>
  <CharactersWithSpaces>0</CharactersWithSpaces>
  <Application>WPS Office_6.10.1.8873_F1E327BC-269C-435d-A152-05C5408002CA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2024-09-13T15:42:00Z</dcterms:created>
  <dc:creator>lilei</dc:creator>
  <cp:lastModifiedBy>lilei</cp:lastModifiedBy>
  <dcterms:modified xsi:type="dcterms:W3CDTF">2024-09-13T17:16:14Z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2052-6.10.1.8873</vt:lpwstr>
  </property>
  <property fmtid="{D5CDD505-2E9C-101B-9397-08002B2CF9AE}" pid="3" name="ICV">
    <vt:lpwstr>3B6B22F8B196D7E8F1ECE36637DEFC57_41</vt:lpwstr>
  </property>
</Properties>
</file>